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0C1CF" w14:textId="5BDCE882" w:rsidR="00A77BF4" w:rsidRPr="00821019" w:rsidRDefault="00796CED" w:rsidP="00796CED">
      <w:pPr>
        <w:jc w:val="center"/>
        <w:rPr>
          <w:rFonts w:ascii="Century Gothic" w:hAnsi="Century Gothic"/>
          <w:b/>
          <w:sz w:val="28"/>
        </w:rPr>
      </w:pPr>
      <w:bookmarkStart w:id="0" w:name="_GoBack"/>
      <w:bookmarkEnd w:id="0"/>
      <w:r w:rsidRPr="00821019">
        <w:rPr>
          <w:rFonts w:ascii="Century Gothic" w:hAnsi="Century Gothic"/>
          <w:b/>
          <w:sz w:val="28"/>
        </w:rPr>
        <w:t>5 – 3 – 1</w:t>
      </w:r>
    </w:p>
    <w:p w14:paraId="2FDC533D" w14:textId="281729C0" w:rsidR="00796CED" w:rsidRDefault="00796CED" w:rsidP="00796CED">
      <w:pPr>
        <w:rPr>
          <w:rFonts w:ascii="Century Gothic" w:hAnsi="Century Gothic"/>
          <w:sz w:val="24"/>
        </w:rPr>
      </w:pPr>
      <w:r w:rsidRPr="00310BA0">
        <w:rPr>
          <w:rFonts w:ascii="Century Gothic" w:hAnsi="Century Gothic"/>
          <w:sz w:val="24"/>
        </w:rPr>
        <w:t xml:space="preserve">5 Big Ideas </w:t>
      </w:r>
      <w:r w:rsidR="00310BA0" w:rsidRPr="00310BA0">
        <w:rPr>
          <w:rFonts w:ascii="Century Gothic" w:hAnsi="Century Gothic"/>
          <w:sz w:val="24"/>
        </w:rPr>
        <w:t>w</w:t>
      </w:r>
      <w:r w:rsidRPr="00310BA0">
        <w:rPr>
          <w:rFonts w:ascii="Century Gothic" w:hAnsi="Century Gothic"/>
          <w:sz w:val="24"/>
        </w:rPr>
        <w:t xml:space="preserve">ith </w:t>
      </w:r>
      <w:r w:rsidR="00310BA0" w:rsidRPr="00310BA0">
        <w:rPr>
          <w:rFonts w:ascii="Century Gothic" w:hAnsi="Century Gothic"/>
          <w:sz w:val="24"/>
        </w:rPr>
        <w:t>s</w:t>
      </w:r>
      <w:r w:rsidRPr="00310BA0">
        <w:rPr>
          <w:rFonts w:ascii="Century Gothic" w:hAnsi="Century Gothic"/>
          <w:sz w:val="24"/>
        </w:rPr>
        <w:t xml:space="preserve">upporting </w:t>
      </w:r>
      <w:r w:rsidR="00310BA0" w:rsidRPr="00310BA0">
        <w:rPr>
          <w:rFonts w:ascii="Century Gothic" w:hAnsi="Century Gothic"/>
          <w:sz w:val="24"/>
        </w:rPr>
        <w:t>quotes from text:</w:t>
      </w:r>
    </w:p>
    <w:tbl>
      <w:tblPr>
        <w:tblStyle w:val="TableGrid"/>
        <w:tblpPr w:leftFromText="180" w:rightFromText="180" w:vertAnchor="page" w:horzAnchor="margin" w:tblpY="1811"/>
        <w:tblW w:w="10754" w:type="dxa"/>
        <w:tblLook w:val="04A0" w:firstRow="1" w:lastRow="0" w:firstColumn="1" w:lastColumn="0" w:noHBand="0" w:noVBand="1"/>
      </w:tblPr>
      <w:tblGrid>
        <w:gridCol w:w="5233"/>
        <w:gridCol w:w="5521"/>
      </w:tblGrid>
      <w:tr w:rsidR="00821019" w14:paraId="7D271318" w14:textId="77777777" w:rsidTr="00821019">
        <w:trPr>
          <w:trHeight w:val="1328"/>
        </w:trPr>
        <w:tc>
          <w:tcPr>
            <w:tcW w:w="5233" w:type="dxa"/>
          </w:tcPr>
          <w:p w14:paraId="16CE360A" w14:textId="77777777" w:rsidR="00821019" w:rsidRDefault="00821019" w:rsidP="00821019"/>
        </w:tc>
        <w:tc>
          <w:tcPr>
            <w:tcW w:w="5521" w:type="dxa"/>
          </w:tcPr>
          <w:p w14:paraId="7FFBE257" w14:textId="77777777" w:rsidR="00821019" w:rsidRDefault="00821019" w:rsidP="00821019"/>
        </w:tc>
      </w:tr>
      <w:tr w:rsidR="00821019" w14:paraId="3410A94C" w14:textId="77777777" w:rsidTr="00821019">
        <w:trPr>
          <w:trHeight w:val="1328"/>
        </w:trPr>
        <w:tc>
          <w:tcPr>
            <w:tcW w:w="5233" w:type="dxa"/>
          </w:tcPr>
          <w:p w14:paraId="5F148AB6" w14:textId="77777777" w:rsidR="00821019" w:rsidRDefault="00821019" w:rsidP="00821019"/>
        </w:tc>
        <w:tc>
          <w:tcPr>
            <w:tcW w:w="5521" w:type="dxa"/>
          </w:tcPr>
          <w:p w14:paraId="321A3FDC" w14:textId="77777777" w:rsidR="00821019" w:rsidRDefault="00821019" w:rsidP="00821019"/>
        </w:tc>
      </w:tr>
      <w:tr w:rsidR="00821019" w14:paraId="0FD62C64" w14:textId="77777777" w:rsidTr="00821019">
        <w:trPr>
          <w:trHeight w:val="1328"/>
        </w:trPr>
        <w:tc>
          <w:tcPr>
            <w:tcW w:w="5233" w:type="dxa"/>
          </w:tcPr>
          <w:p w14:paraId="7E3BA24C" w14:textId="77777777" w:rsidR="00821019" w:rsidRDefault="00821019" w:rsidP="00821019"/>
        </w:tc>
        <w:tc>
          <w:tcPr>
            <w:tcW w:w="5521" w:type="dxa"/>
          </w:tcPr>
          <w:p w14:paraId="50CE27B5" w14:textId="77777777" w:rsidR="00821019" w:rsidRDefault="00821019" w:rsidP="00821019"/>
        </w:tc>
      </w:tr>
      <w:tr w:rsidR="00821019" w14:paraId="123B47A9" w14:textId="77777777" w:rsidTr="00821019">
        <w:trPr>
          <w:trHeight w:val="1277"/>
        </w:trPr>
        <w:tc>
          <w:tcPr>
            <w:tcW w:w="5233" w:type="dxa"/>
          </w:tcPr>
          <w:p w14:paraId="26719F71" w14:textId="77777777" w:rsidR="00821019" w:rsidRDefault="00821019" w:rsidP="00821019"/>
        </w:tc>
        <w:tc>
          <w:tcPr>
            <w:tcW w:w="5521" w:type="dxa"/>
          </w:tcPr>
          <w:p w14:paraId="6FFE84D8" w14:textId="77777777" w:rsidR="00821019" w:rsidRDefault="00821019" w:rsidP="00821019"/>
        </w:tc>
      </w:tr>
      <w:tr w:rsidR="00821019" w14:paraId="58DE2B27" w14:textId="77777777" w:rsidTr="00821019">
        <w:trPr>
          <w:trHeight w:val="1328"/>
        </w:trPr>
        <w:tc>
          <w:tcPr>
            <w:tcW w:w="5233" w:type="dxa"/>
          </w:tcPr>
          <w:p w14:paraId="0738D52C" w14:textId="77777777" w:rsidR="00821019" w:rsidRDefault="00821019" w:rsidP="00821019"/>
        </w:tc>
        <w:tc>
          <w:tcPr>
            <w:tcW w:w="5521" w:type="dxa"/>
          </w:tcPr>
          <w:p w14:paraId="2A56A3FF" w14:textId="77777777" w:rsidR="00821019" w:rsidRDefault="00821019" w:rsidP="00821019"/>
        </w:tc>
      </w:tr>
    </w:tbl>
    <w:p w14:paraId="1BA98497" w14:textId="51506687" w:rsidR="00310BA0" w:rsidRDefault="00310BA0" w:rsidP="00796CED">
      <w:pPr>
        <w:rPr>
          <w:rFonts w:ascii="Century Gothic" w:hAnsi="Century Gothic"/>
          <w:sz w:val="24"/>
        </w:rPr>
      </w:pPr>
    </w:p>
    <w:p w14:paraId="0C173BC8" w14:textId="77777777" w:rsidR="00310BA0" w:rsidRDefault="00310BA0" w:rsidP="00796CED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3 Connections: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310BA0" w14:paraId="5C695E04" w14:textId="77777777" w:rsidTr="00821019">
        <w:trPr>
          <w:trHeight w:val="1075"/>
        </w:trPr>
        <w:tc>
          <w:tcPr>
            <w:tcW w:w="10800" w:type="dxa"/>
          </w:tcPr>
          <w:p w14:paraId="0C4C0BB2" w14:textId="77777777" w:rsidR="00310BA0" w:rsidRDefault="00310BA0" w:rsidP="00796CED">
            <w:pPr>
              <w:rPr>
                <w:rFonts w:ascii="Century Gothic" w:hAnsi="Century Gothic"/>
                <w:sz w:val="24"/>
              </w:rPr>
            </w:pPr>
          </w:p>
        </w:tc>
      </w:tr>
      <w:tr w:rsidR="00310BA0" w14:paraId="69899FC7" w14:textId="77777777" w:rsidTr="00821019">
        <w:trPr>
          <w:trHeight w:val="1112"/>
        </w:trPr>
        <w:tc>
          <w:tcPr>
            <w:tcW w:w="10800" w:type="dxa"/>
          </w:tcPr>
          <w:p w14:paraId="51489BB0" w14:textId="77777777" w:rsidR="00310BA0" w:rsidRDefault="00310BA0" w:rsidP="00796CED">
            <w:pPr>
              <w:rPr>
                <w:rFonts w:ascii="Century Gothic" w:hAnsi="Century Gothic"/>
                <w:sz w:val="24"/>
              </w:rPr>
            </w:pPr>
          </w:p>
        </w:tc>
      </w:tr>
      <w:tr w:rsidR="00310BA0" w14:paraId="6AB5D88D" w14:textId="77777777" w:rsidTr="00821019">
        <w:trPr>
          <w:trHeight w:val="1075"/>
        </w:trPr>
        <w:tc>
          <w:tcPr>
            <w:tcW w:w="10800" w:type="dxa"/>
          </w:tcPr>
          <w:p w14:paraId="5FC38443" w14:textId="77777777" w:rsidR="00310BA0" w:rsidRDefault="00310BA0" w:rsidP="00796CED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147A226F" w14:textId="2F3ABA90" w:rsidR="00310BA0" w:rsidRDefault="00310BA0" w:rsidP="00796CED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</w:p>
    <w:p w14:paraId="7B13E83F" w14:textId="5799C84C" w:rsidR="00821019" w:rsidRDefault="00821019" w:rsidP="00796CED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1 Question: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9"/>
      </w:tblGrid>
      <w:tr w:rsidR="00821019" w14:paraId="402A0AE4" w14:textId="77777777" w:rsidTr="00821019">
        <w:trPr>
          <w:trHeight w:val="1012"/>
        </w:trPr>
        <w:tc>
          <w:tcPr>
            <w:tcW w:w="10769" w:type="dxa"/>
          </w:tcPr>
          <w:p w14:paraId="4138EEB2" w14:textId="77777777" w:rsidR="00821019" w:rsidRDefault="00821019" w:rsidP="00796CED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41A5FFE6" w14:textId="77777777" w:rsidR="00821019" w:rsidRPr="00310BA0" w:rsidRDefault="00821019" w:rsidP="00821019">
      <w:pPr>
        <w:rPr>
          <w:rFonts w:ascii="Century Gothic" w:hAnsi="Century Gothic"/>
          <w:sz w:val="24"/>
        </w:rPr>
      </w:pPr>
    </w:p>
    <w:sectPr w:rsidR="00821019" w:rsidRPr="00310BA0" w:rsidSect="0082101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EF"/>
    <w:rsid w:val="00310BA0"/>
    <w:rsid w:val="006E54EF"/>
    <w:rsid w:val="00796CED"/>
    <w:rsid w:val="00821019"/>
    <w:rsid w:val="008E2506"/>
    <w:rsid w:val="00A77BF4"/>
    <w:rsid w:val="00CD1D8D"/>
    <w:rsid w:val="00EA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BEAB3"/>
  <w15:chartTrackingRefBased/>
  <w15:docId w15:val="{B17B19FE-2ED8-43A6-839A-E7889C99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Brant</dc:creator>
  <cp:keywords/>
  <dc:description/>
  <cp:lastModifiedBy>B Brant</cp:lastModifiedBy>
  <cp:revision>2</cp:revision>
  <dcterms:created xsi:type="dcterms:W3CDTF">2020-01-05T18:15:00Z</dcterms:created>
  <dcterms:modified xsi:type="dcterms:W3CDTF">2020-01-05T18:15:00Z</dcterms:modified>
</cp:coreProperties>
</file>